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https://kns.cnki.net/kns8s/defaultresult/index?crossids=YSTT4HG0%2CLSTPFY1C%2CJUP3MUPD%2CMPMFIG1A%2CWQ0UVIAA%2CBLZOG7CK%2CEMRPGLPA%2CPWFIRAGL%2CNLBO1Z6R%2CNN3FJMUV&korder=SU&kw=%E6%95%99%E8%82%B2%E6%B8%B8%E6%88%8F%E8%AE%BE%E8%AE%A1</w:t></w:r></w:hyperlink></w:p><w:p><w:pPr><w:pStyle w:val="Heading1"/></w:pPr><w:bookmarkStart w:id="2" w:name="_Toc2"/><w:r><w:t>Article summary:</w:t></w:r><w:bookmarkEnd w:id="2"/></w:p><w:p><w:pPr><w:jc w:val="both"/></w:pPr><w:r><w:rPr/><w:t xml:space="preserve">1. 中国知网检索结果显示共有1,132条相关内容。</w:t></w:r></w:p><w:p><w:pPr><w:jc w:val="both"/></w:pPr><w:r><w:rPr/><w:t xml:space="preserve">2. 文章提到了“source”来源信息，但具体内容需要进一步查看。</w:t></w:r></w:p><w:p><w:pPr><w:jc w:val="both"/></w:pPr><w:r><w:rPr/><w:t xml:space="preserve">3. 阅读文章后可根据具体内容总结更多要点。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对于这篇文章在中国知网上检索到的结果，我们需要注意以下几点：</w:t></w:r></w:p><w:p><w:pPr><w:jc w:val="both"/></w:pPr><w:r><w:rPr/><w:t xml:space="preserve"></w:t></w:r></w:p><w:p><w:pPr><w:jc w:val="both"/></w:pPr><w:r><w:rPr/><w:t xml:space="preserve">1. 潜在偏见及其来源：在检索结果中可能存在潜在的偏见，比如可能会偏向某一特定观点或立场。这种偏见可能源自于作者的个人观点、研究背景或者所处的社会环境。</w:t></w:r></w:p><w:p><w:pPr><w:jc w:val="both"/></w:pPr><w:r><w:rPr/><w:t xml:space="preserve"></w:t></w:r></w:p><w:p><w:pPr><w:jc w:val="both"/></w:pPr><w:r><w:rPr/><w:t xml:space="preserve">2. 片面报道：由于检索结果数量众多，文章可能只选择了其中一部分进行报道，导致报道内容片面化。这样的报道容易造成读者对整个问题的理解不全面。</w:t></w:r></w:p><w:p><w:pPr><w:jc w:val="both"/></w:pPr><w:r><w:rPr/><w:t xml:space="preserve"></w:t></w:r></w:p><w:p><w:pPr><w:jc w:val="both"/></w:pPr><w:r><w:rPr/><w:t xml:space="preserve">3. 无根据的主张：有些文章可能会提出一些没有充分证据支持的主张，这样的主张缺乏说服力，并且容易误导读者。</w:t></w:r></w:p><w:p><w:pPr><w:jc w:val="both"/></w:pPr><w:r><w:rPr/><w:t xml:space="preserve"></w:t></w:r></w:p><w:p><w:pPr><w:jc w:val="both"/></w:pPr><w:r><w:rPr/><w:t xml:space="preserve">4. 缺失的考虑点：有些文章可能会忽略一些重要的考虑点，导致对问题的分析不够全面。这样就会影响读者对问题的深入理解。</w:t></w:r></w:p><w:p><w:pPr><w:jc w:val="both"/></w:pPr><w:r><w:rPr/><w:t xml:space="preserve"></w:t></w:r></w:p><w:p><w:pPr><w:jc w:val="both"/></w:pPr><w:r><w:rPr/><w:t xml:space="preserve">5. 所提出主张的缺失证据：如果文章提出了一些主张但没有提供足够的证据支持，那么这些主张就难以被信任和接受。</w:t></w:r></w:p><w:p><w:pPr><w:jc w:val="both"/></w:pPr><w:r><w:rPr/><w:t xml:space="preserve"></w:t></w:r></w:p><w:p><w:pPr><w:jc w:val="both"/></w:pPr><w:r><w:rPr/><w:t xml:space="preserve">6. 未探索的反驳：有些文章可能没有充分探讨对立观点或反驳意见，导致读者无法获得全面信息并形成自己独立思考。</w:t></w:r></w:p><w:p><w:pPr><w:jc w:val="both"/></w:pPr><w:r><w:rPr/><w:t xml:space="preserve"></w:t></w:r></w:p><w:p><w:pPr><w:jc w:val="both"/></w:pPr><w:r><w:rPr/><w:t xml:space="preserve">7. 宣传内容、偏袒：有些文章可能存在宣传性质，倾向于某种观点或利益集团。这样的报道往往缺乏客观性和中立性。</w:t></w:r></w:p><w:p><w:pPr><w:jc w:val="both"/></w:pPr><w:r><w:rPr/><w:t xml:space="preserve"></w:t></w:r></w:p><w:p><w:pPr><w:jc w:val="both"/></w:pPr><w:r><w:rPr/><w:t xml:space="preserve">8. 是否注意到可能的风险：在报道某些敏感话题时，作者是否意识到相关风险并进行了适当处理是非常重要的。</w:t></w:r></w:p><w:p><w:pPr><w:jc w:val="both"/></w:pPr><w:r><w:rPr/><w:t xml:space="preserve"></w:t></w:r></w:p><w:p><w:pPr><w:jc w:val="both"/></w:pPr><w:r><w:rPr/><w:t xml:space="preserve">9. 没有平等地呈现双方：在涉及争议性话题时，是否平等地呈现各方观点是保持公正和客观性最基本也最重要之处。</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https://www.fullpicture.app/item/bc043a4c4e5f32c074ee4862dbe459ba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E75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6%95%99%E8%82%B2%E6%B8%B8%E6%88%8F%E8%AE%BE%E8%AE%A1" TargetMode="External"/><Relationship Id="rId8" Type="http://schemas.openxmlformats.org/officeDocument/2006/relationships/hyperlink" Target="https://www.fullpicture.app/item/bc043a4c4e5f32c074ee4862dbe459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2024-06-04T19:58:40+02:00</dcterms:created>
  <dcterms:modified xsi:type="dcterms:W3CDTF">2024-06-04T19:58:40+02:00</dcterms:modified>
</cp:coreProperties>
</file>

<file path=docProps/custom.xml><?xml version="1.0" encoding="utf-8"?>
<Properties xmlns="http://schemas.openxmlformats.org/officeDocument/2006/custom-properties" xmlns:vt="http://schemas.openxmlformats.org/officeDocument/2006/docPropsVTypes"/>
</file>